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060" w:rsidRPr="009D55D0" w:rsidRDefault="000C6C4A">
      <w:pPr>
        <w:rPr>
          <w:b/>
          <w:i/>
          <w:sz w:val="28"/>
        </w:rPr>
      </w:pPr>
      <w:r w:rsidRPr="009D55D0">
        <w:rPr>
          <w:b/>
          <w:i/>
          <w:sz w:val="28"/>
        </w:rPr>
        <w:t>Clean the Windows Checklist</w:t>
      </w:r>
    </w:p>
    <w:tbl>
      <w:tblPr>
        <w:tblStyle w:val="TableGrid"/>
        <w:tblW w:w="0" w:type="auto"/>
        <w:tblLook w:val="04A0"/>
      </w:tblPr>
      <w:tblGrid>
        <w:gridCol w:w="729"/>
        <w:gridCol w:w="6219"/>
        <w:gridCol w:w="3150"/>
        <w:gridCol w:w="918"/>
      </w:tblGrid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grab the squeegee, purple cloth and window spray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84344" cy="809945"/>
                  <wp:effectExtent l="0" t="133350" r="0" b="123505"/>
                  <wp:docPr id="1" name="Picture 0" descr="IMG_56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5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84177" cy="809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2.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spray 2 times on the window to the office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50242" cy="784473"/>
                  <wp:effectExtent l="0" t="133350" r="0" b="110877"/>
                  <wp:docPr id="2" name="Picture 1" descr="IMG_56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51960" cy="785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3.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use the squeegee and reach as high as you can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00125" cy="747038"/>
                  <wp:effectExtent l="0" t="133350" r="0" b="110212"/>
                  <wp:docPr id="3" name="Picture 2" descr="IMG_56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7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00125" cy="747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4.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push the squeegee against the glass and pull down to the bottom of the glass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973264" cy="726974"/>
                  <wp:effectExtent l="0" t="114300" r="0" b="111226"/>
                  <wp:docPr id="4" name="Picture 3" descr="IMG_56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8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74998" cy="7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5.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push the squeegee against the glass and down at least 4 times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89441" cy="813752"/>
                  <wp:effectExtent l="0" t="133350" r="0" b="119698"/>
                  <wp:docPr id="5" name="Picture 4" descr="IMG_56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9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89441" cy="813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6.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wipe the edges of the window, window sill and any wet spots on the window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17606" cy="760095"/>
                  <wp:effectExtent l="0" t="133350" r="0" b="116205"/>
                  <wp:docPr id="6" name="Picture 5" descr="IMG_56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0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17606" cy="760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7.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move the blinds to the side of the window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82960" cy="808911"/>
                  <wp:effectExtent l="0" t="133350" r="0" b="124539"/>
                  <wp:docPr id="7" name="Picture 6" descr="IMG_56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1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82960" cy="808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lastRenderedPageBreak/>
              <w:t>8.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spray 2 times on the window next to the computers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111471" cy="830207"/>
                  <wp:effectExtent l="0" t="133350" r="0" b="122293"/>
                  <wp:docPr id="8" name="Picture 7" descr="IMG_56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2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11471" cy="830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9.</w:t>
            </w:r>
          </w:p>
        </w:tc>
        <w:tc>
          <w:tcPr>
            <w:tcW w:w="621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use the squeegee and reach as high as you can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28700" cy="768382"/>
                  <wp:effectExtent l="0" t="133350" r="0" b="107918"/>
                  <wp:docPr id="9" name="Picture 8" descr="IMG_56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3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28700" cy="768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0C6C4A" w:rsidRPr="009D55D0" w:rsidRDefault="000C6C4A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 xml:space="preserve">10. </w:t>
            </w:r>
          </w:p>
        </w:tc>
        <w:tc>
          <w:tcPr>
            <w:tcW w:w="6219" w:type="dxa"/>
          </w:tcPr>
          <w:p w:rsidR="000C6C4A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push the squeegee against the glass and pull down to the bottom of the glass</w:t>
            </w:r>
          </w:p>
        </w:tc>
        <w:tc>
          <w:tcPr>
            <w:tcW w:w="3150" w:type="dxa"/>
          </w:tcPr>
          <w:p w:rsidR="000C6C4A" w:rsidRDefault="00E510FE">
            <w:r>
              <w:rPr>
                <w:noProof/>
              </w:rPr>
              <w:drawing>
                <wp:inline distT="0" distB="0" distL="0" distR="0">
                  <wp:extent cx="1031658" cy="770591"/>
                  <wp:effectExtent l="0" t="133350" r="0" b="105709"/>
                  <wp:docPr id="10" name="Picture 9" descr="IMG_56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4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33650" cy="772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0C6C4A" w:rsidRDefault="000C6C4A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11.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push the squeegee against the glass and down at least 4 times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966598" cy="721995"/>
                  <wp:effectExtent l="0" t="114300" r="0" b="97155"/>
                  <wp:docPr id="11" name="Picture 10" descr="IMG_56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5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66598" cy="721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12.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wipe the edges of the window, window sill and any wet spots on the window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898541" cy="671160"/>
                  <wp:effectExtent l="0" t="114300" r="0" b="90840"/>
                  <wp:docPr id="12" name="Picture 11" descr="IMG_56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6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99219" cy="671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937117" cy="699975"/>
                  <wp:effectExtent l="0" t="114300" r="0" b="100125"/>
                  <wp:docPr id="13" name="Picture 12" descr="IMG_56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7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36570" cy="699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13.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close the blinds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952812" cy="711697"/>
                  <wp:effectExtent l="0" t="114300" r="0" b="107453"/>
                  <wp:docPr id="14" name="Picture 13" descr="IMG_5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8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4770" cy="713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14.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spray 1 time on the window on the door INSIDE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1023903" cy="764799"/>
                  <wp:effectExtent l="0" t="133350" r="0" b="111501"/>
                  <wp:docPr id="15" name="Picture 14" descr="IMG_56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0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23903" cy="764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lastRenderedPageBreak/>
              <w:t>15.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wipe the window with the purple cloth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1088599" cy="813123"/>
                  <wp:effectExtent l="0" t="133350" r="0" b="120327"/>
                  <wp:docPr id="16" name="Picture 15" descr="IMG_56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1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88417" cy="812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16.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spray 1 time on the window on the door OUTSIDE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1101091" cy="822454"/>
                  <wp:effectExtent l="0" t="133350" r="0" b="110996"/>
                  <wp:docPr id="17" name="Picture 16" descr="IMG_56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2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00692" cy="822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17.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wipe the window with the purple cloth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1043790" cy="779653"/>
                  <wp:effectExtent l="0" t="133350" r="0" b="115697"/>
                  <wp:docPr id="18" name="Picture 17" descr="IMG_56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3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43790" cy="779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  <w:tr w:rsidR="00E510FE" w:rsidTr="00E510FE">
        <w:tc>
          <w:tcPr>
            <w:tcW w:w="72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18.</w:t>
            </w:r>
          </w:p>
        </w:tc>
        <w:tc>
          <w:tcPr>
            <w:tcW w:w="6219" w:type="dxa"/>
          </w:tcPr>
          <w:p w:rsidR="009D55D0" w:rsidRPr="009D55D0" w:rsidRDefault="009D55D0">
            <w:pPr>
              <w:rPr>
                <w:b/>
                <w:sz w:val="40"/>
              </w:rPr>
            </w:pPr>
            <w:r w:rsidRPr="009D55D0">
              <w:rPr>
                <w:b/>
                <w:sz w:val="40"/>
              </w:rPr>
              <w:t>put the spray, squeegee, and purple cloth under the sink</w:t>
            </w:r>
          </w:p>
        </w:tc>
        <w:tc>
          <w:tcPr>
            <w:tcW w:w="3150" w:type="dxa"/>
          </w:tcPr>
          <w:p w:rsidR="009D55D0" w:rsidRDefault="00E510FE">
            <w:r>
              <w:rPr>
                <w:noProof/>
              </w:rPr>
              <w:drawing>
                <wp:inline distT="0" distB="0" distL="0" distR="0">
                  <wp:extent cx="1100160" cy="821759"/>
                  <wp:effectExtent l="0" t="133350" r="0" b="111691"/>
                  <wp:docPr id="20" name="Picture 19" descr="IMG_56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4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03295" cy="824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510FE" w:rsidRDefault="00E510FE"/>
        </w:tc>
        <w:tc>
          <w:tcPr>
            <w:tcW w:w="918" w:type="dxa"/>
            <w:shd w:val="clear" w:color="auto" w:fill="D9D9D9" w:themeFill="background1" w:themeFillShade="D9"/>
          </w:tcPr>
          <w:p w:rsidR="009D55D0" w:rsidRDefault="009D55D0"/>
        </w:tc>
      </w:tr>
    </w:tbl>
    <w:p w:rsidR="000C6C4A" w:rsidRDefault="000C6C4A"/>
    <w:sectPr w:rsidR="000C6C4A" w:rsidSect="000C6C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C6C4A"/>
    <w:rsid w:val="000C6C4A"/>
    <w:rsid w:val="00250C42"/>
    <w:rsid w:val="00985060"/>
    <w:rsid w:val="009D55D0"/>
    <w:rsid w:val="00E51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6C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10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0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3371student</cp:lastModifiedBy>
  <cp:revision>2</cp:revision>
  <dcterms:created xsi:type="dcterms:W3CDTF">2013-09-26T11:01:00Z</dcterms:created>
  <dcterms:modified xsi:type="dcterms:W3CDTF">2013-10-01T17:04:00Z</dcterms:modified>
</cp:coreProperties>
</file>